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4BE2" w14:textId="77777777" w:rsidR="00340EBD" w:rsidRDefault="00340EBD" w:rsidP="001E1E08">
      <w:pPr>
        <w:ind w:left="5812"/>
        <w:jc w:val="right"/>
        <w:rPr>
          <w:b/>
          <w:sz w:val="20"/>
          <w:szCs w:val="20"/>
          <w:lang w:val="en-US"/>
        </w:rPr>
      </w:pPr>
    </w:p>
    <w:p w14:paraId="65C2DC7D" w14:textId="77777777" w:rsidR="00340EBD" w:rsidRPr="00CD48B3" w:rsidRDefault="00340EBD" w:rsidP="00A14248">
      <w:pPr>
        <w:ind w:left="11199"/>
        <w:jc w:val="right"/>
        <w:rPr>
          <w:sz w:val="20"/>
          <w:szCs w:val="20"/>
          <w:lang w:val="ro-RO"/>
        </w:rPr>
      </w:pPr>
      <w:proofErr w:type="spellStart"/>
      <w:r w:rsidRPr="00CD48B3">
        <w:rPr>
          <w:sz w:val="20"/>
          <w:szCs w:val="20"/>
          <w:lang w:val="en-US"/>
        </w:rPr>
        <w:t>Anexa</w:t>
      </w:r>
      <w:proofErr w:type="spellEnd"/>
      <w:r w:rsidR="00317A89">
        <w:rPr>
          <w:sz w:val="20"/>
          <w:szCs w:val="20"/>
          <w:lang w:val="ro-RO"/>
        </w:rPr>
        <w:t xml:space="preserve"> nr. 5</w:t>
      </w:r>
    </w:p>
    <w:p w14:paraId="7F919ADF" w14:textId="77777777" w:rsidR="00340EBD" w:rsidRPr="00D935B8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D935B8">
        <w:rPr>
          <w:sz w:val="20"/>
          <w:szCs w:val="20"/>
          <w:lang w:val="ro-RO"/>
        </w:rPr>
        <w:t xml:space="preserve">la Regulamentul cu privire la regimul juridic al cadourilor </w:t>
      </w:r>
    </w:p>
    <w:p w14:paraId="0FEF59B2" w14:textId="77777777" w:rsidR="00340EBD" w:rsidRPr="00D935B8" w:rsidRDefault="00340EBD" w:rsidP="00A14248">
      <w:pPr>
        <w:ind w:left="5812"/>
        <w:jc w:val="right"/>
        <w:rPr>
          <w:sz w:val="20"/>
          <w:szCs w:val="20"/>
          <w:lang w:val="ro-RO"/>
        </w:rPr>
      </w:pPr>
      <w:r w:rsidRPr="00D935B8">
        <w:rPr>
          <w:sz w:val="20"/>
          <w:szCs w:val="20"/>
          <w:lang w:val="ro-RO"/>
        </w:rPr>
        <w:t>în cadrul CNAS aprobat prin ordinul nr.</w:t>
      </w:r>
      <w:r w:rsidR="000F290D">
        <w:rPr>
          <w:sz w:val="20"/>
          <w:szCs w:val="20"/>
          <w:lang w:val="ro-RO"/>
        </w:rPr>
        <w:t xml:space="preserve">219 –A </w:t>
      </w:r>
      <w:r w:rsidRPr="00D935B8">
        <w:rPr>
          <w:sz w:val="20"/>
          <w:szCs w:val="20"/>
          <w:lang w:val="ro-RO"/>
        </w:rPr>
        <w:t>din</w:t>
      </w:r>
      <w:r w:rsidR="000F290D">
        <w:rPr>
          <w:sz w:val="20"/>
          <w:szCs w:val="20"/>
          <w:lang w:val="ro-RO"/>
        </w:rPr>
        <w:t xml:space="preserve"> 08.10.2020</w:t>
      </w:r>
    </w:p>
    <w:p w14:paraId="6C50BEBA" w14:textId="77777777" w:rsidR="00340EBD" w:rsidRDefault="00340EBD" w:rsidP="00A14248">
      <w:pPr>
        <w:ind w:firstLine="709"/>
        <w:jc w:val="both"/>
        <w:rPr>
          <w:sz w:val="28"/>
          <w:szCs w:val="28"/>
          <w:lang w:val="ro-RO"/>
        </w:rPr>
      </w:pPr>
    </w:p>
    <w:p w14:paraId="70B1E732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73FF4C4B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241EBF13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4A95100C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53957586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27CA755D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1D0548E7" w14:textId="77777777" w:rsidR="00E43438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p w14:paraId="6ECA90C5" w14:textId="77777777" w:rsidR="00E43438" w:rsidRPr="00F55159" w:rsidRDefault="00E43438" w:rsidP="00A14248">
      <w:pPr>
        <w:ind w:firstLine="709"/>
        <w:jc w:val="both"/>
        <w:rPr>
          <w:sz w:val="28"/>
          <w:szCs w:val="28"/>
          <w:lang w:val="ro-RO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340EBD" w:rsidRPr="00C50B99" w14:paraId="6E0A63D6" w14:textId="77777777" w:rsidTr="00B22900">
        <w:trPr>
          <w:trHeight w:val="2141"/>
        </w:trPr>
        <w:tc>
          <w:tcPr>
            <w:tcW w:w="10920" w:type="dxa"/>
          </w:tcPr>
          <w:p w14:paraId="6C20C103" w14:textId="77777777" w:rsidR="00340EBD" w:rsidRPr="004667F5" w:rsidRDefault="00340EBD" w:rsidP="00B22900">
            <w:pPr>
              <w:ind w:firstLine="709"/>
              <w:jc w:val="center"/>
              <w:rPr>
                <w:rStyle w:val="Robust"/>
                <w:b w:val="0"/>
                <w:bCs/>
                <w:sz w:val="28"/>
                <w:szCs w:val="28"/>
                <w:lang w:val="en-US"/>
              </w:rPr>
            </w:pPr>
          </w:p>
          <w:p w14:paraId="3F997C36" w14:textId="77777777" w:rsidR="00340EBD" w:rsidRPr="00E43438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  <w:proofErr w:type="spellStart"/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>Republica</w:t>
            </w:r>
            <w:proofErr w:type="spellEnd"/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 xml:space="preserve"> Moldova</w:t>
            </w:r>
          </w:p>
          <w:p w14:paraId="7E3F01A6" w14:textId="77777777" w:rsidR="00340EBD" w:rsidRPr="00E43438" w:rsidRDefault="00D654E4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>CASA NAȚIONALĂ DE ASIGURĂRI SOCIALE</w:t>
            </w:r>
          </w:p>
          <w:p w14:paraId="522F3BEF" w14:textId="77777777" w:rsidR="00340EBD" w:rsidRPr="00E43438" w:rsidRDefault="00340EBD" w:rsidP="00B22900">
            <w:pPr>
              <w:ind w:firstLine="12"/>
              <w:jc w:val="center"/>
              <w:rPr>
                <w:rStyle w:val="Robust"/>
                <w:bCs/>
                <w:sz w:val="20"/>
                <w:szCs w:val="20"/>
                <w:lang w:val="en-US"/>
              </w:rPr>
            </w:pPr>
          </w:p>
          <w:p w14:paraId="791B18C3" w14:textId="77777777" w:rsidR="00340EBD" w:rsidRPr="00E43438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 xml:space="preserve">REGISTRUL </w:t>
            </w:r>
          </w:p>
          <w:p w14:paraId="1F91E1FC" w14:textId="77777777" w:rsidR="00340EBD" w:rsidRPr="00E43438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 xml:space="preserve">DE EVIDENŢĂ A CADOURILOR </w:t>
            </w:r>
            <w:r w:rsidR="00C95975">
              <w:rPr>
                <w:rStyle w:val="Robust"/>
                <w:bCs/>
                <w:sz w:val="28"/>
                <w:szCs w:val="28"/>
                <w:lang w:val="en-US"/>
              </w:rPr>
              <w:t>IN</w:t>
            </w:r>
            <w:r w:rsidRPr="00E43438">
              <w:rPr>
                <w:rStyle w:val="Robust"/>
                <w:bCs/>
                <w:sz w:val="28"/>
                <w:szCs w:val="28"/>
                <w:lang w:val="en-US"/>
              </w:rPr>
              <w:t>ADMISIBILE</w:t>
            </w:r>
          </w:p>
          <w:p w14:paraId="3A973ED0" w14:textId="77777777" w:rsidR="00340EBD" w:rsidRPr="00E43438" w:rsidRDefault="00340EBD" w:rsidP="00B22900">
            <w:pPr>
              <w:ind w:firstLine="12"/>
              <w:jc w:val="center"/>
              <w:rPr>
                <w:rStyle w:val="Robust"/>
                <w:bCs/>
                <w:sz w:val="28"/>
                <w:szCs w:val="28"/>
              </w:rPr>
            </w:pPr>
            <w:proofErr w:type="spellStart"/>
            <w:r w:rsidRPr="00E43438">
              <w:rPr>
                <w:rStyle w:val="Robust"/>
                <w:bCs/>
                <w:sz w:val="28"/>
                <w:szCs w:val="28"/>
              </w:rPr>
              <w:t>nr</w:t>
            </w:r>
            <w:proofErr w:type="spellEnd"/>
            <w:r w:rsidRPr="00E43438">
              <w:rPr>
                <w:rStyle w:val="Robust"/>
                <w:bCs/>
                <w:sz w:val="28"/>
                <w:szCs w:val="28"/>
              </w:rPr>
              <w:t xml:space="preserve">. </w:t>
            </w:r>
            <w:r w:rsidR="00E43438" w:rsidRPr="00E43438">
              <w:rPr>
                <w:rStyle w:val="Robust"/>
                <w:bCs/>
                <w:sz w:val="28"/>
                <w:szCs w:val="28"/>
              </w:rPr>
              <w:t>1</w:t>
            </w:r>
          </w:p>
          <w:p w14:paraId="5751893A" w14:textId="77777777" w:rsidR="00340EBD" w:rsidRPr="00946E43" w:rsidRDefault="00340EBD" w:rsidP="003B571E">
            <w:pPr>
              <w:ind w:firstLine="12"/>
              <w:jc w:val="center"/>
              <w:rPr>
                <w:rStyle w:val="Robust"/>
                <w:b w:val="0"/>
                <w:bCs/>
                <w:sz w:val="28"/>
                <w:szCs w:val="28"/>
              </w:rPr>
            </w:pPr>
          </w:p>
        </w:tc>
      </w:tr>
    </w:tbl>
    <w:p w14:paraId="1FA50CEB" w14:textId="77777777" w:rsidR="00340EBD" w:rsidRPr="00946E43" w:rsidRDefault="00340EBD" w:rsidP="00A14248">
      <w:pPr>
        <w:ind w:firstLine="709"/>
        <w:jc w:val="both"/>
        <w:rPr>
          <w:rStyle w:val="Robust"/>
          <w:bCs/>
          <w:sz w:val="28"/>
          <w:szCs w:val="28"/>
        </w:rPr>
      </w:pPr>
    </w:p>
    <w:p w14:paraId="19ED56BC" w14:textId="77777777" w:rsidR="00340EBD" w:rsidRDefault="00340EBD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41252916" w14:textId="77777777" w:rsidR="000F290D" w:rsidRDefault="000F290D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49A61313" w14:textId="77777777" w:rsidR="000F290D" w:rsidRDefault="000F290D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033690D4" w14:textId="77777777" w:rsidR="000F290D" w:rsidRDefault="000F290D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5F5ECF15" w14:textId="77777777" w:rsidR="000F290D" w:rsidRDefault="000F290D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533B5011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257B7B30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0D31A034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43DBB478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5EA747AB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p w14:paraId="5275506C" w14:textId="77777777" w:rsidR="00E43438" w:rsidRDefault="00E43438" w:rsidP="000F290D">
      <w:pPr>
        <w:ind w:left="5812"/>
        <w:jc w:val="right"/>
        <w:rPr>
          <w:sz w:val="28"/>
          <w:szCs w:val="28"/>
          <w:u w:val="single"/>
          <w:lang w:val="en-U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1243"/>
        <w:gridCol w:w="1985"/>
        <w:gridCol w:w="2127"/>
        <w:gridCol w:w="2126"/>
        <w:gridCol w:w="1843"/>
        <w:gridCol w:w="2551"/>
        <w:gridCol w:w="2410"/>
      </w:tblGrid>
      <w:tr w:rsidR="00317A89" w:rsidRPr="007D7EFA" w14:paraId="3D580B69" w14:textId="77777777" w:rsidTr="00234D1F">
        <w:trPr>
          <w:trHeight w:val="1073"/>
        </w:trPr>
        <w:tc>
          <w:tcPr>
            <w:tcW w:w="282" w:type="dxa"/>
            <w:vMerge w:val="restart"/>
            <w:textDirection w:val="btLr"/>
            <w:vAlign w:val="center"/>
          </w:tcPr>
          <w:p w14:paraId="799B2F40" w14:textId="77777777" w:rsidR="00317A89" w:rsidRPr="00D935B8" w:rsidRDefault="00317A89" w:rsidP="008B2B13">
            <w:pPr>
              <w:ind w:left="113" w:right="113"/>
              <w:jc w:val="center"/>
              <w:rPr>
                <w:rStyle w:val="Robust"/>
                <w:bCs/>
                <w:sz w:val="20"/>
                <w:szCs w:val="20"/>
              </w:rPr>
            </w:pPr>
            <w:proofErr w:type="spellStart"/>
            <w:r w:rsidRPr="00D935B8">
              <w:rPr>
                <w:rStyle w:val="Robust"/>
                <w:bCs/>
                <w:sz w:val="20"/>
                <w:szCs w:val="20"/>
              </w:rPr>
              <w:lastRenderedPageBreak/>
              <w:t>Nr</w:t>
            </w:r>
            <w:proofErr w:type="spellEnd"/>
            <w:r w:rsidRPr="00D935B8">
              <w:rPr>
                <w:rStyle w:val="Robust"/>
                <w:bCs/>
                <w:sz w:val="20"/>
                <w:szCs w:val="20"/>
              </w:rPr>
              <w:t xml:space="preserve">. </w:t>
            </w:r>
            <w:proofErr w:type="spellStart"/>
            <w:r w:rsidRPr="00D935B8">
              <w:rPr>
                <w:rStyle w:val="Robust"/>
                <w:bCs/>
                <w:sz w:val="20"/>
                <w:szCs w:val="20"/>
              </w:rPr>
              <w:t>de</w:t>
            </w:r>
            <w:proofErr w:type="spellEnd"/>
            <w:r w:rsidRPr="00D935B8">
              <w:rPr>
                <w:rStyle w:val="Robust"/>
                <w:bCs/>
                <w:sz w:val="20"/>
                <w:szCs w:val="20"/>
              </w:rPr>
              <w:t xml:space="preserve"> </w:t>
            </w:r>
            <w:proofErr w:type="spellStart"/>
            <w:r w:rsidRPr="00D935B8">
              <w:rPr>
                <w:rStyle w:val="Robust"/>
                <w:bCs/>
                <w:sz w:val="20"/>
                <w:szCs w:val="20"/>
              </w:rPr>
              <w:t>înregistrare</w:t>
            </w:r>
            <w:proofErr w:type="spellEnd"/>
          </w:p>
        </w:tc>
        <w:tc>
          <w:tcPr>
            <w:tcW w:w="1243" w:type="dxa"/>
            <w:vMerge w:val="restart"/>
            <w:vAlign w:val="center"/>
          </w:tcPr>
          <w:p w14:paraId="5170994B" w14:textId="77777777" w:rsidR="00317A89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Data, </w:t>
            </w:r>
            <w:proofErr w:type="spellStart"/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>luna</w:t>
            </w:r>
            <w:proofErr w:type="spellEnd"/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>anul</w:t>
            </w:r>
            <w:proofErr w:type="spellEnd"/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63B0">
              <w:rPr>
                <w:b/>
                <w:bCs/>
                <w:color w:val="000000"/>
                <w:sz w:val="20"/>
                <w:szCs w:val="20"/>
                <w:lang w:val="en-US"/>
              </w:rPr>
              <w:t>predării</w:t>
            </w:r>
            <w:proofErr w:type="spellEnd"/>
          </w:p>
          <w:p w14:paraId="67B5B393" w14:textId="77777777" w:rsidR="00317A89" w:rsidRPr="00317A89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cadoului inadmisibil</w:t>
            </w:r>
          </w:p>
        </w:tc>
        <w:tc>
          <w:tcPr>
            <w:tcW w:w="1985" w:type="dxa"/>
            <w:vMerge w:val="restart"/>
            <w:vAlign w:val="center"/>
          </w:tcPr>
          <w:p w14:paraId="40B70CBB" w14:textId="77777777" w:rsidR="00317A89" w:rsidRPr="00C95975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Numele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prenumele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beneficiarului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cadoului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inadmisibil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funcţia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deţinută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14:paraId="49704537" w14:textId="77777777" w:rsidR="00317A89" w:rsidRPr="00C95975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Numele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prenumele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persoanei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denumirea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instituţiei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gram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oferit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cadoul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inadmisibil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dacă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cunoaşte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31C1C4E" w14:textId="77777777" w:rsidR="00317A89" w:rsidRPr="00C95975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Descrierea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relaţiei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personală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profesională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dintre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beneficiar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persoana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instituţia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denumirea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gram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oferit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cadoul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admisibil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1876C790" w14:textId="77777777" w:rsidR="00317A89" w:rsidRPr="00C95975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Descrierea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împrejurărilor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care a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fost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primit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cadoul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in</w:t>
            </w:r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admisibil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1FD29018" w14:textId="77777777" w:rsidR="00317A89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Descrierea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cadoului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inadmisibil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6BEEA5B5" w14:textId="77777777" w:rsidR="00317A89" w:rsidRPr="00C95975" w:rsidRDefault="00317A8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transmiterii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cadoului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inadmisibil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Centrului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Naţional</w:t>
            </w:r>
            <w:proofErr w:type="spellEnd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b/>
                <w:bCs/>
                <w:color w:val="000000"/>
                <w:sz w:val="20"/>
                <w:szCs w:val="20"/>
                <w:lang w:val="en-US"/>
              </w:rPr>
              <w:t>Anticorupţie</w:t>
            </w:r>
            <w:proofErr w:type="spellEnd"/>
          </w:p>
        </w:tc>
      </w:tr>
      <w:tr w:rsidR="00317A89" w:rsidRPr="007D7EFA" w14:paraId="264DBECB" w14:textId="77777777" w:rsidTr="00234D1F">
        <w:trPr>
          <w:trHeight w:val="1554"/>
        </w:trPr>
        <w:tc>
          <w:tcPr>
            <w:tcW w:w="282" w:type="dxa"/>
            <w:vMerge/>
            <w:vAlign w:val="center"/>
          </w:tcPr>
          <w:p w14:paraId="75BAA251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1243" w:type="dxa"/>
            <w:vMerge/>
            <w:vAlign w:val="center"/>
          </w:tcPr>
          <w:p w14:paraId="13F20234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14:paraId="464B3345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4DFAC89D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vMerge/>
            <w:vAlign w:val="center"/>
          </w:tcPr>
          <w:p w14:paraId="28EF141D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76E377A5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vMerge/>
            <w:vAlign w:val="center"/>
          </w:tcPr>
          <w:p w14:paraId="0F71F05A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14:paraId="211E6678" w14:textId="77777777" w:rsidR="00317A89" w:rsidRPr="007963B0" w:rsidRDefault="00317A89" w:rsidP="008B2B13">
            <w:pPr>
              <w:jc w:val="center"/>
              <w:rPr>
                <w:rStyle w:val="Robust"/>
                <w:bCs/>
                <w:sz w:val="28"/>
                <w:szCs w:val="28"/>
                <w:lang w:val="en-US"/>
              </w:rPr>
            </w:pPr>
          </w:p>
        </w:tc>
      </w:tr>
      <w:tr w:rsidR="00317A89" w:rsidRPr="005453C6" w14:paraId="4B19319D" w14:textId="77777777" w:rsidTr="00234D1F">
        <w:trPr>
          <w:trHeight w:val="105"/>
        </w:trPr>
        <w:tc>
          <w:tcPr>
            <w:tcW w:w="14567" w:type="dxa"/>
            <w:gridSpan w:val="8"/>
          </w:tcPr>
          <w:p w14:paraId="0F9D4A3D" w14:textId="77777777" w:rsidR="00317A89" w:rsidRDefault="00317A89" w:rsidP="008B2B13">
            <w:pPr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      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2021</w:t>
            </w:r>
          </w:p>
          <w:p w14:paraId="2035CD7F" w14:textId="77777777" w:rsidR="00317A89" w:rsidRPr="00102718" w:rsidRDefault="00317A89" w:rsidP="008B2B13">
            <w:pPr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:rsidRPr="00C95975" w14:paraId="49BDE885" w14:textId="77777777" w:rsidTr="00234D1F">
        <w:trPr>
          <w:trHeight w:val="296"/>
        </w:trPr>
        <w:tc>
          <w:tcPr>
            <w:tcW w:w="282" w:type="dxa"/>
          </w:tcPr>
          <w:p w14:paraId="209141E2" w14:textId="77777777" w:rsidR="00317A89" w:rsidRDefault="00317A89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  <w:p w14:paraId="7F993983" w14:textId="77777777" w:rsidR="00317A89" w:rsidRDefault="00317A89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  <w:lang w:val="ro-RO"/>
              </w:rPr>
            </w:pPr>
          </w:p>
          <w:p w14:paraId="3440628F" w14:textId="77777777" w:rsidR="00317A89" w:rsidRPr="00102718" w:rsidRDefault="00317A89" w:rsidP="008B2B13">
            <w:pPr>
              <w:jc w:val="both"/>
              <w:rPr>
                <w:rStyle w:val="Robust"/>
                <w:b w:val="0"/>
                <w:bCs/>
                <w:sz w:val="22"/>
                <w:szCs w:val="22"/>
              </w:rPr>
            </w:pPr>
            <w:r w:rsidRPr="00102718">
              <w:rPr>
                <w:rStyle w:val="Robust"/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243" w:type="dxa"/>
            <w:vAlign w:val="center"/>
          </w:tcPr>
          <w:p w14:paraId="2511C71E" w14:textId="77777777" w:rsidR="00317A89" w:rsidRDefault="00317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01.02.2021</w:t>
            </w:r>
          </w:p>
        </w:tc>
        <w:tc>
          <w:tcPr>
            <w:tcW w:w="1985" w:type="dxa"/>
            <w:vAlign w:val="center"/>
          </w:tcPr>
          <w:p w14:paraId="36108218" w14:textId="77777777" w:rsidR="00317A89" w:rsidRPr="00C95975" w:rsidRDefault="00317A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Ţîmbalist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Cristina, specialist CTAS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Ştefan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Vodă</w:t>
            </w:r>
            <w:proofErr w:type="spellEnd"/>
          </w:p>
        </w:tc>
        <w:tc>
          <w:tcPr>
            <w:tcW w:w="2127" w:type="dxa"/>
            <w:vAlign w:val="center"/>
          </w:tcPr>
          <w:p w14:paraId="325BB567" w14:textId="77777777" w:rsidR="00317A89" w:rsidRDefault="00317A8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Teslaru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Grigore</w:t>
            </w:r>
            <w:proofErr w:type="spellEnd"/>
          </w:p>
        </w:tc>
        <w:tc>
          <w:tcPr>
            <w:tcW w:w="2126" w:type="dxa"/>
            <w:vAlign w:val="center"/>
          </w:tcPr>
          <w:p w14:paraId="034AEC5D" w14:textId="77777777" w:rsidR="00317A89" w:rsidRDefault="00317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vAlign w:val="center"/>
          </w:tcPr>
          <w:p w14:paraId="6C5A6B3F" w14:textId="77777777" w:rsidR="00317A89" w:rsidRPr="00C95975" w:rsidRDefault="00317A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procesul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depunerii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cererii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la 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reexaminarea</w:t>
            </w:r>
            <w:proofErr w:type="spellEnd"/>
            <w:proofErr w:type="gram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pensiei</w:t>
            </w:r>
            <w:proofErr w:type="spellEnd"/>
          </w:p>
        </w:tc>
        <w:tc>
          <w:tcPr>
            <w:tcW w:w="2551" w:type="dxa"/>
            <w:vAlign w:val="center"/>
          </w:tcPr>
          <w:p w14:paraId="63D14A52" w14:textId="77777777" w:rsidR="00317A89" w:rsidRPr="00C95975" w:rsidRDefault="00317A8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cărţi</w:t>
            </w:r>
            <w:proofErr w:type="spellEnd"/>
            <w:proofErr w:type="gramStart"/>
            <w:r w:rsidRPr="00C95975">
              <w:rPr>
                <w:color w:val="000000"/>
                <w:sz w:val="20"/>
                <w:szCs w:val="20"/>
                <w:lang w:val="en-US"/>
              </w:rPr>
              <w:t>: ,,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Mahalaua</w:t>
            </w:r>
            <w:proofErr w:type="spellEnd"/>
            <w:proofErr w:type="gram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Romilor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,,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,,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Nimic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prea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5975">
              <w:rPr>
                <w:color w:val="000000"/>
                <w:sz w:val="20"/>
                <w:szCs w:val="20"/>
                <w:lang w:val="en-US"/>
              </w:rPr>
              <w:t>mult</w:t>
            </w:r>
            <w:proofErr w:type="spellEnd"/>
            <w:r w:rsidRPr="00C95975">
              <w:rPr>
                <w:color w:val="000000"/>
                <w:sz w:val="20"/>
                <w:szCs w:val="20"/>
                <w:lang w:val="en-US"/>
              </w:rPr>
              <w:t>,,</w:t>
            </w:r>
          </w:p>
        </w:tc>
        <w:tc>
          <w:tcPr>
            <w:tcW w:w="2410" w:type="dxa"/>
            <w:vAlign w:val="center"/>
          </w:tcPr>
          <w:p w14:paraId="6F1D1510" w14:textId="77777777" w:rsidR="00317A89" w:rsidRDefault="00317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04.02.2021</w:t>
            </w:r>
          </w:p>
        </w:tc>
      </w:tr>
      <w:tr w:rsidR="00317A89" w14:paraId="02143DC9" w14:textId="77777777" w:rsidTr="00234D1F">
        <w:trPr>
          <w:trHeight w:val="458"/>
        </w:trPr>
        <w:tc>
          <w:tcPr>
            <w:tcW w:w="14567" w:type="dxa"/>
            <w:gridSpan w:val="8"/>
          </w:tcPr>
          <w:p w14:paraId="158E0AC3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1</w:t>
            </w:r>
          </w:p>
          <w:p w14:paraId="053FA985" w14:textId="77777777" w:rsidR="00317A89" w:rsidRDefault="00317A89" w:rsidP="00234D1F">
            <w:pPr>
              <w:ind w:left="108"/>
              <w:jc w:val="center"/>
              <w:rPr>
                <w:rStyle w:val="Robust"/>
                <w:b w:val="0"/>
                <w:bCs/>
                <w:sz w:val="22"/>
                <w:szCs w:val="22"/>
                <w:lang w:val="en-US"/>
              </w:rPr>
            </w:pPr>
            <w:r w:rsidRPr="00102718">
              <w:rPr>
                <w:rStyle w:val="Robust"/>
                <w:b w:val="0"/>
                <w:bCs/>
                <w:sz w:val="22"/>
                <w:szCs w:val="22"/>
                <w:lang w:val="en-US"/>
              </w:rPr>
              <w:t>-</w:t>
            </w:r>
          </w:p>
          <w:p w14:paraId="7656FC26" w14:textId="77777777" w:rsidR="00317A89" w:rsidRDefault="00317A89" w:rsidP="00234D1F">
            <w:pPr>
              <w:ind w:left="108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589DAE85" w14:textId="77777777" w:rsidTr="00234D1F">
        <w:trPr>
          <w:trHeight w:val="458"/>
        </w:trPr>
        <w:tc>
          <w:tcPr>
            <w:tcW w:w="14567" w:type="dxa"/>
            <w:gridSpan w:val="8"/>
          </w:tcPr>
          <w:p w14:paraId="5D9304C9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II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1</w:t>
            </w:r>
          </w:p>
          <w:p w14:paraId="6C2B78C6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  <w:p w14:paraId="5AC52808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2754FE91" w14:textId="77777777" w:rsidTr="00234D1F">
        <w:trPr>
          <w:trHeight w:val="458"/>
        </w:trPr>
        <w:tc>
          <w:tcPr>
            <w:tcW w:w="14567" w:type="dxa"/>
            <w:gridSpan w:val="8"/>
          </w:tcPr>
          <w:p w14:paraId="343D0892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V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1</w:t>
            </w:r>
          </w:p>
          <w:p w14:paraId="247EA43B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  <w:p w14:paraId="296F2115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32E25A01" w14:textId="77777777" w:rsidTr="00234D1F">
        <w:trPr>
          <w:trHeight w:val="458"/>
        </w:trPr>
        <w:tc>
          <w:tcPr>
            <w:tcW w:w="14567" w:type="dxa"/>
            <w:gridSpan w:val="8"/>
          </w:tcPr>
          <w:p w14:paraId="02B6D5A6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2022</w:t>
            </w:r>
          </w:p>
          <w:p w14:paraId="3B2EF408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  <w:p w14:paraId="1354AFA0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4A463483" w14:textId="77777777" w:rsidTr="00234D1F">
        <w:trPr>
          <w:trHeight w:val="458"/>
        </w:trPr>
        <w:tc>
          <w:tcPr>
            <w:tcW w:w="14567" w:type="dxa"/>
            <w:gridSpan w:val="8"/>
          </w:tcPr>
          <w:p w14:paraId="30A399C7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2</w:t>
            </w:r>
          </w:p>
          <w:p w14:paraId="0F4F30BA" w14:textId="77777777" w:rsidR="00317A89" w:rsidRDefault="00317A89" w:rsidP="00234D1F">
            <w:pPr>
              <w:ind w:left="108"/>
              <w:jc w:val="center"/>
              <w:rPr>
                <w:rStyle w:val="Robust"/>
                <w:b w:val="0"/>
                <w:bCs/>
                <w:sz w:val="22"/>
                <w:szCs w:val="22"/>
                <w:lang w:val="en-US"/>
              </w:rPr>
            </w:pPr>
            <w:r w:rsidRPr="00102718">
              <w:rPr>
                <w:rStyle w:val="Robust"/>
                <w:b w:val="0"/>
                <w:bCs/>
                <w:sz w:val="22"/>
                <w:szCs w:val="22"/>
                <w:lang w:val="en-US"/>
              </w:rPr>
              <w:t>-</w:t>
            </w:r>
          </w:p>
          <w:p w14:paraId="6C0D0358" w14:textId="77777777" w:rsidR="00317A89" w:rsidRDefault="00317A89" w:rsidP="00234D1F">
            <w:pPr>
              <w:ind w:left="108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39FE5A26" w14:textId="77777777" w:rsidTr="00234D1F">
        <w:trPr>
          <w:trHeight w:val="458"/>
        </w:trPr>
        <w:tc>
          <w:tcPr>
            <w:tcW w:w="14567" w:type="dxa"/>
            <w:gridSpan w:val="8"/>
          </w:tcPr>
          <w:p w14:paraId="02597503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II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2</w:t>
            </w:r>
          </w:p>
          <w:p w14:paraId="3CEAAB63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  <w:p w14:paraId="11BDD0C2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317A89" w14:paraId="593FA36F" w14:textId="77777777" w:rsidTr="00234D1F">
        <w:trPr>
          <w:trHeight w:val="458"/>
        </w:trPr>
        <w:tc>
          <w:tcPr>
            <w:tcW w:w="14567" w:type="dxa"/>
            <w:gridSpan w:val="8"/>
          </w:tcPr>
          <w:p w14:paraId="6DD53C11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V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2</w:t>
            </w:r>
          </w:p>
          <w:p w14:paraId="286E5755" w14:textId="77777777" w:rsidR="00317A89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  <w:p w14:paraId="2C1914CC" w14:textId="77777777" w:rsidR="00317A89" w:rsidRPr="00102718" w:rsidRDefault="00317A89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</w:p>
        </w:tc>
      </w:tr>
      <w:tr w:rsidR="007963B0" w14:paraId="186231A3" w14:textId="77777777" w:rsidTr="00234D1F">
        <w:trPr>
          <w:trHeight w:val="458"/>
        </w:trPr>
        <w:tc>
          <w:tcPr>
            <w:tcW w:w="14567" w:type="dxa"/>
            <w:gridSpan w:val="8"/>
          </w:tcPr>
          <w:p w14:paraId="796DC48B" w14:textId="77777777" w:rsidR="007963B0" w:rsidRDefault="007963B0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3</w:t>
            </w:r>
          </w:p>
          <w:p w14:paraId="031A05EE" w14:textId="77777777" w:rsidR="007963B0" w:rsidRPr="00102718" w:rsidRDefault="007963B0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0D38A6" w14:paraId="6EC165E2" w14:textId="77777777" w:rsidTr="00234D1F">
        <w:trPr>
          <w:trHeight w:val="458"/>
        </w:trPr>
        <w:tc>
          <w:tcPr>
            <w:tcW w:w="14567" w:type="dxa"/>
            <w:gridSpan w:val="8"/>
          </w:tcPr>
          <w:p w14:paraId="0A16FA36" w14:textId="77777777" w:rsidR="000D38A6" w:rsidRDefault="000D38A6" w:rsidP="000D38A6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</w:t>
            </w:r>
            <w:r w:rsidR="007D7EFA">
              <w:rPr>
                <w:rStyle w:val="Robust"/>
                <w:bCs/>
                <w:sz w:val="22"/>
                <w:szCs w:val="22"/>
                <w:lang w:val="en-US"/>
              </w:rPr>
              <w:t>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I,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3</w:t>
            </w:r>
          </w:p>
          <w:p w14:paraId="2E899261" w14:textId="77777777" w:rsidR="000D38A6" w:rsidRPr="00102718" w:rsidRDefault="000D38A6" w:rsidP="00234D1F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0509F5" w14:paraId="380FA944" w14:textId="77777777" w:rsidTr="00234D1F">
        <w:trPr>
          <w:trHeight w:val="458"/>
        </w:trPr>
        <w:tc>
          <w:tcPr>
            <w:tcW w:w="14567" w:type="dxa"/>
            <w:gridSpan w:val="8"/>
          </w:tcPr>
          <w:p w14:paraId="0C6E765B" w14:textId="77777777" w:rsidR="000509F5" w:rsidRDefault="000509F5" w:rsidP="000509F5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lastRenderedPageBreak/>
              <w:t>Trimestrul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II</w:t>
            </w:r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I, </w:t>
            </w:r>
            <w:proofErr w:type="spellStart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102718">
              <w:rPr>
                <w:rStyle w:val="Robust"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rStyle w:val="Robust"/>
                <w:bCs/>
                <w:sz w:val="22"/>
                <w:szCs w:val="22"/>
                <w:lang w:val="en-US"/>
              </w:rPr>
              <w:t>3</w:t>
            </w:r>
          </w:p>
          <w:p w14:paraId="04BF403A" w14:textId="77777777" w:rsidR="000509F5" w:rsidRPr="00102718" w:rsidRDefault="000509F5" w:rsidP="000509F5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34705" w14:paraId="26348F1C" w14:textId="77777777" w:rsidTr="00234D1F">
        <w:trPr>
          <w:trHeight w:val="458"/>
        </w:trPr>
        <w:tc>
          <w:tcPr>
            <w:tcW w:w="14567" w:type="dxa"/>
            <w:gridSpan w:val="8"/>
          </w:tcPr>
          <w:p w14:paraId="4BDD7862" w14:textId="77777777" w:rsidR="00F34705" w:rsidRDefault="00F34705" w:rsidP="000509F5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IV, </w:t>
            </w: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2023</w:t>
            </w:r>
          </w:p>
          <w:p w14:paraId="0A6029E9" w14:textId="77777777" w:rsidR="00FB461A" w:rsidRPr="00102718" w:rsidRDefault="00FB461A" w:rsidP="000509F5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537E20" w14:paraId="31E323A6" w14:textId="77777777" w:rsidTr="00234D1F">
        <w:trPr>
          <w:trHeight w:val="458"/>
        </w:trPr>
        <w:tc>
          <w:tcPr>
            <w:tcW w:w="14567" w:type="dxa"/>
            <w:gridSpan w:val="8"/>
          </w:tcPr>
          <w:p w14:paraId="4962F93E" w14:textId="77777777" w:rsidR="00537E20" w:rsidRDefault="00537E20" w:rsidP="00537E20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Trimestrul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>
              <w:rPr>
                <w:rStyle w:val="Robust"/>
                <w:bCs/>
                <w:sz w:val="22"/>
                <w:szCs w:val="22"/>
                <w:lang w:val="en-US"/>
              </w:rPr>
              <w:t>anul</w:t>
            </w:r>
            <w:proofErr w:type="spellEnd"/>
            <w:r>
              <w:rPr>
                <w:rStyle w:val="Robust"/>
                <w:bCs/>
                <w:sz w:val="22"/>
                <w:szCs w:val="22"/>
                <w:lang w:val="en-US"/>
              </w:rPr>
              <w:t xml:space="preserve"> 2024</w:t>
            </w:r>
          </w:p>
          <w:p w14:paraId="750091B8" w14:textId="77777777" w:rsidR="00FB461A" w:rsidRPr="00102718" w:rsidRDefault="00FB461A" w:rsidP="00537E20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>
              <w:rPr>
                <w:rStyle w:val="Robust"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B461A" w14:paraId="51901F23" w14:textId="77777777" w:rsidTr="00234D1F">
        <w:trPr>
          <w:trHeight w:val="458"/>
        </w:trPr>
        <w:tc>
          <w:tcPr>
            <w:tcW w:w="14567" w:type="dxa"/>
            <w:gridSpan w:val="8"/>
          </w:tcPr>
          <w:p w14:paraId="71DB6F0B" w14:textId="77777777" w:rsidR="00FB461A" w:rsidRPr="00FB461A" w:rsidRDefault="00FB461A" w:rsidP="00FB461A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2024</w:t>
            </w:r>
          </w:p>
          <w:p w14:paraId="0A3FEDBD" w14:textId="77777777" w:rsidR="00FB461A" w:rsidRDefault="00FB461A" w:rsidP="00FB461A">
            <w:pPr>
              <w:ind w:left="720"/>
              <w:jc w:val="center"/>
              <w:rPr>
                <w:rStyle w:val="Robust"/>
                <w:bCs/>
                <w:sz w:val="22"/>
                <w:szCs w:val="22"/>
                <w:lang w:val="en-US"/>
              </w:rPr>
            </w:pPr>
            <w:r w:rsidRPr="00FB461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0937EC" w14:paraId="542A2F48" w14:textId="77777777" w:rsidTr="00234D1F">
        <w:trPr>
          <w:trHeight w:val="458"/>
        </w:trPr>
        <w:tc>
          <w:tcPr>
            <w:tcW w:w="14567" w:type="dxa"/>
            <w:gridSpan w:val="8"/>
          </w:tcPr>
          <w:p w14:paraId="21075364" w14:textId="77777777" w:rsidR="000937EC" w:rsidRPr="00FB461A" w:rsidRDefault="000937EC" w:rsidP="000937EC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2024</w:t>
            </w:r>
          </w:p>
          <w:p w14:paraId="3116D65B" w14:textId="77777777" w:rsidR="000937EC" w:rsidRPr="00FB461A" w:rsidRDefault="000937EC" w:rsidP="000937EC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61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BF4300" w14:paraId="4D6182D0" w14:textId="77777777" w:rsidTr="00234D1F">
        <w:trPr>
          <w:trHeight w:val="458"/>
        </w:trPr>
        <w:tc>
          <w:tcPr>
            <w:tcW w:w="14567" w:type="dxa"/>
            <w:gridSpan w:val="8"/>
          </w:tcPr>
          <w:p w14:paraId="7164CF45" w14:textId="77777777" w:rsidR="00BF4300" w:rsidRPr="00FB461A" w:rsidRDefault="00BF4300" w:rsidP="00BF4300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2024</w:t>
            </w:r>
          </w:p>
          <w:p w14:paraId="43707C68" w14:textId="77777777" w:rsidR="00BF4300" w:rsidRPr="00FB461A" w:rsidRDefault="00BF4300" w:rsidP="00BF4300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61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A2333F" w14:paraId="2D5B7EC9" w14:textId="77777777" w:rsidTr="00234D1F">
        <w:trPr>
          <w:trHeight w:val="458"/>
        </w:trPr>
        <w:tc>
          <w:tcPr>
            <w:tcW w:w="14567" w:type="dxa"/>
            <w:gridSpan w:val="8"/>
          </w:tcPr>
          <w:p w14:paraId="12F3421B" w14:textId="41DF3BF6" w:rsidR="00A2333F" w:rsidRPr="00FB461A" w:rsidRDefault="00A2333F" w:rsidP="00A2333F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14:paraId="6AB498EC" w14:textId="193BBCF5" w:rsidR="00A2333F" w:rsidRPr="00FB461A" w:rsidRDefault="00A2333F" w:rsidP="00A2333F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61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1B7D19" w14:paraId="68B84BD8" w14:textId="77777777" w:rsidTr="00234D1F">
        <w:trPr>
          <w:trHeight w:val="458"/>
        </w:trPr>
        <w:tc>
          <w:tcPr>
            <w:tcW w:w="14567" w:type="dxa"/>
            <w:gridSpan w:val="8"/>
          </w:tcPr>
          <w:p w14:paraId="34E59A95" w14:textId="1E8896D3" w:rsidR="001B7D19" w:rsidRPr="00FB461A" w:rsidRDefault="001B7D19" w:rsidP="001B7D19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461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B461A">
              <w:rPr>
                <w:b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  <w:p w14:paraId="0A4A8AB7" w14:textId="67681207" w:rsidR="001B7D19" w:rsidRPr="00FB461A" w:rsidRDefault="001B7D19" w:rsidP="001B7D19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B461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2704CA" w14:paraId="3FDC1E6A" w14:textId="77777777" w:rsidTr="00234D1F">
        <w:trPr>
          <w:trHeight w:val="458"/>
        </w:trPr>
        <w:tc>
          <w:tcPr>
            <w:tcW w:w="14567" w:type="dxa"/>
            <w:gridSpan w:val="8"/>
          </w:tcPr>
          <w:p w14:paraId="2B34F2AC" w14:textId="5A29BF12" w:rsidR="002704CA" w:rsidRPr="002704CA" w:rsidRDefault="002704CA" w:rsidP="002704CA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2704CA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2704CA">
              <w:rPr>
                <w:b/>
                <w:bCs/>
                <w:sz w:val="22"/>
                <w:szCs w:val="22"/>
                <w:lang w:val="en-US"/>
              </w:rPr>
              <w:t xml:space="preserve"> II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2704CA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04CA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2704CA">
              <w:rPr>
                <w:b/>
                <w:bCs/>
                <w:sz w:val="22"/>
                <w:szCs w:val="22"/>
                <w:lang w:val="en-US"/>
              </w:rPr>
              <w:t xml:space="preserve"> 2025</w:t>
            </w:r>
          </w:p>
          <w:p w14:paraId="1DCF96E2" w14:textId="294E7B7D" w:rsidR="002704CA" w:rsidRPr="00FB461A" w:rsidRDefault="002704CA" w:rsidP="002704CA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704CA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F73534" w14:paraId="768A80E2" w14:textId="77777777" w:rsidTr="00234D1F">
        <w:trPr>
          <w:trHeight w:val="458"/>
        </w:trPr>
        <w:tc>
          <w:tcPr>
            <w:tcW w:w="14567" w:type="dxa"/>
            <w:gridSpan w:val="8"/>
          </w:tcPr>
          <w:p w14:paraId="3AAB7578" w14:textId="3FA93F69" w:rsidR="00F73534" w:rsidRPr="00F73534" w:rsidRDefault="00F73534" w:rsidP="00F73534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534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73534">
              <w:rPr>
                <w:b/>
                <w:bCs/>
                <w:sz w:val="22"/>
                <w:szCs w:val="22"/>
                <w:lang w:val="en-US"/>
              </w:rPr>
              <w:t xml:space="preserve"> I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 w:rsidRPr="00F73534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73534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73534">
              <w:rPr>
                <w:b/>
                <w:bCs/>
                <w:sz w:val="22"/>
                <w:szCs w:val="22"/>
                <w:lang w:val="en-US"/>
              </w:rPr>
              <w:t xml:space="preserve"> 2025</w:t>
            </w:r>
          </w:p>
          <w:p w14:paraId="7BA7FC64" w14:textId="5EC63FA7" w:rsidR="00F73534" w:rsidRPr="002704CA" w:rsidRDefault="00F73534" w:rsidP="00F73534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7353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  <w:tr w:rsidR="00136BD0" w14:paraId="79649C83" w14:textId="77777777" w:rsidTr="00234D1F">
        <w:trPr>
          <w:trHeight w:val="458"/>
        </w:trPr>
        <w:tc>
          <w:tcPr>
            <w:tcW w:w="14567" w:type="dxa"/>
            <w:gridSpan w:val="8"/>
          </w:tcPr>
          <w:p w14:paraId="0E67B635" w14:textId="381BE071" w:rsidR="00136BD0" w:rsidRPr="00F73534" w:rsidRDefault="00136BD0" w:rsidP="00136BD0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F73534">
              <w:rPr>
                <w:b/>
                <w:bCs/>
                <w:sz w:val="22"/>
                <w:szCs w:val="22"/>
                <w:lang w:val="en-US"/>
              </w:rPr>
              <w:t>Trimestrul</w:t>
            </w:r>
            <w:proofErr w:type="spellEnd"/>
            <w:r w:rsidRPr="00F73534">
              <w:rPr>
                <w:b/>
                <w:bCs/>
                <w:sz w:val="22"/>
                <w:szCs w:val="22"/>
                <w:lang w:val="en-US"/>
              </w:rPr>
              <w:t xml:space="preserve"> I, </w:t>
            </w:r>
            <w:proofErr w:type="spellStart"/>
            <w:r w:rsidRPr="00F73534">
              <w:rPr>
                <w:b/>
                <w:bCs/>
                <w:sz w:val="22"/>
                <w:szCs w:val="22"/>
                <w:lang w:val="en-US"/>
              </w:rPr>
              <w:t>anul</w:t>
            </w:r>
            <w:proofErr w:type="spellEnd"/>
            <w:r w:rsidRPr="00F73534">
              <w:rPr>
                <w:b/>
                <w:bCs/>
                <w:sz w:val="22"/>
                <w:szCs w:val="22"/>
                <w:lang w:val="en-US"/>
              </w:rPr>
              <w:t xml:space="preserve"> 202</w:t>
            </w: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  <w:p w14:paraId="6DD4022E" w14:textId="3BC5C26E" w:rsidR="00136BD0" w:rsidRPr="00F73534" w:rsidRDefault="00136BD0" w:rsidP="00136BD0">
            <w:pPr>
              <w:ind w:left="72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F73534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</w:tr>
    </w:tbl>
    <w:p w14:paraId="30E44805" w14:textId="77777777" w:rsidR="000F290D" w:rsidRPr="004667F5" w:rsidRDefault="000F290D" w:rsidP="008B2B13">
      <w:pPr>
        <w:rPr>
          <w:sz w:val="28"/>
          <w:szCs w:val="28"/>
          <w:u w:val="single"/>
          <w:lang w:val="en-US"/>
        </w:rPr>
      </w:pPr>
    </w:p>
    <w:sectPr w:rsidR="000F290D" w:rsidRPr="004667F5" w:rsidSect="007963B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8BF41" w14:textId="77777777" w:rsidR="00464726" w:rsidRDefault="00464726" w:rsidP="001872E3">
      <w:r>
        <w:separator/>
      </w:r>
    </w:p>
  </w:endnote>
  <w:endnote w:type="continuationSeparator" w:id="0">
    <w:p w14:paraId="18F2F67C" w14:textId="77777777" w:rsidR="00464726" w:rsidRDefault="00464726" w:rsidP="0018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52662" w14:textId="77777777" w:rsidR="00464726" w:rsidRDefault="00464726" w:rsidP="001872E3">
      <w:r>
        <w:separator/>
      </w:r>
    </w:p>
  </w:footnote>
  <w:footnote w:type="continuationSeparator" w:id="0">
    <w:p w14:paraId="26732C05" w14:textId="77777777" w:rsidR="00464726" w:rsidRDefault="00464726" w:rsidP="0018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8AC"/>
    <w:multiLevelType w:val="hybridMultilevel"/>
    <w:tmpl w:val="C5C83A62"/>
    <w:lvl w:ilvl="0" w:tplc="7700DFD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83849"/>
    <w:multiLevelType w:val="hybridMultilevel"/>
    <w:tmpl w:val="0AD00C3A"/>
    <w:lvl w:ilvl="0" w:tplc="5034679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42DFE"/>
    <w:multiLevelType w:val="hybridMultilevel"/>
    <w:tmpl w:val="4A003AEC"/>
    <w:lvl w:ilvl="0" w:tplc="BF8C019E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B61A72"/>
    <w:multiLevelType w:val="hybridMultilevel"/>
    <w:tmpl w:val="780604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B05CA9"/>
    <w:multiLevelType w:val="hybridMultilevel"/>
    <w:tmpl w:val="15FE0B6C"/>
    <w:lvl w:ilvl="0" w:tplc="AE50D8E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18067F"/>
    <w:multiLevelType w:val="hybridMultilevel"/>
    <w:tmpl w:val="51BCE8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EE0C5F0">
      <w:start w:val="1"/>
      <w:numFmt w:val="lowerLetter"/>
      <w:lvlText w:val="%2)"/>
      <w:lvlJc w:val="left"/>
      <w:pPr>
        <w:ind w:left="150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A40744"/>
    <w:multiLevelType w:val="hybridMultilevel"/>
    <w:tmpl w:val="BC92A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5C1206"/>
    <w:multiLevelType w:val="hybridMultilevel"/>
    <w:tmpl w:val="EA520F58"/>
    <w:lvl w:ilvl="0" w:tplc="2B2C954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15F71"/>
    <w:multiLevelType w:val="hybridMultilevel"/>
    <w:tmpl w:val="C4A21CF0"/>
    <w:lvl w:ilvl="0" w:tplc="AF0C15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D13148"/>
    <w:multiLevelType w:val="hybridMultilevel"/>
    <w:tmpl w:val="E29888AA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0" w15:restartNumberingAfterBreak="0">
    <w:nsid w:val="62657BEF"/>
    <w:multiLevelType w:val="hybridMultilevel"/>
    <w:tmpl w:val="845AF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E01091"/>
    <w:multiLevelType w:val="hybridMultilevel"/>
    <w:tmpl w:val="7DAEF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C871ED"/>
    <w:multiLevelType w:val="hybridMultilevel"/>
    <w:tmpl w:val="A1FE0B7C"/>
    <w:lvl w:ilvl="0" w:tplc="32EC0784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3" w15:restartNumberingAfterBreak="0">
    <w:nsid w:val="728D4CD8"/>
    <w:multiLevelType w:val="hybridMultilevel"/>
    <w:tmpl w:val="920AFE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BE4"/>
    <w:rsid w:val="00001442"/>
    <w:rsid w:val="0000401A"/>
    <w:rsid w:val="0000673D"/>
    <w:rsid w:val="0000719A"/>
    <w:rsid w:val="00010895"/>
    <w:rsid w:val="00022243"/>
    <w:rsid w:val="00025B48"/>
    <w:rsid w:val="000430CD"/>
    <w:rsid w:val="0004316C"/>
    <w:rsid w:val="00046F0D"/>
    <w:rsid w:val="000509F5"/>
    <w:rsid w:val="00056096"/>
    <w:rsid w:val="000647F2"/>
    <w:rsid w:val="00065172"/>
    <w:rsid w:val="00067C3E"/>
    <w:rsid w:val="00071CFC"/>
    <w:rsid w:val="000725B6"/>
    <w:rsid w:val="000867A1"/>
    <w:rsid w:val="0008734A"/>
    <w:rsid w:val="00087A21"/>
    <w:rsid w:val="00092BA1"/>
    <w:rsid w:val="000937EC"/>
    <w:rsid w:val="0009799E"/>
    <w:rsid w:val="000B5349"/>
    <w:rsid w:val="000C4447"/>
    <w:rsid w:val="000D0209"/>
    <w:rsid w:val="000D38A6"/>
    <w:rsid w:val="000D4170"/>
    <w:rsid w:val="000D52A1"/>
    <w:rsid w:val="000F290D"/>
    <w:rsid w:val="000F706A"/>
    <w:rsid w:val="00100B1B"/>
    <w:rsid w:val="001014DC"/>
    <w:rsid w:val="00102718"/>
    <w:rsid w:val="00106A28"/>
    <w:rsid w:val="00121724"/>
    <w:rsid w:val="00123D77"/>
    <w:rsid w:val="001324CD"/>
    <w:rsid w:val="00136AD5"/>
    <w:rsid w:val="00136BD0"/>
    <w:rsid w:val="00141360"/>
    <w:rsid w:val="0014549F"/>
    <w:rsid w:val="00160563"/>
    <w:rsid w:val="00164B31"/>
    <w:rsid w:val="001724BA"/>
    <w:rsid w:val="00180140"/>
    <w:rsid w:val="00182719"/>
    <w:rsid w:val="001872E3"/>
    <w:rsid w:val="0019623F"/>
    <w:rsid w:val="00197BC8"/>
    <w:rsid w:val="001A76DA"/>
    <w:rsid w:val="001B3B9B"/>
    <w:rsid w:val="001B7D19"/>
    <w:rsid w:val="001C362B"/>
    <w:rsid w:val="001C4749"/>
    <w:rsid w:val="001D1220"/>
    <w:rsid w:val="001E1E08"/>
    <w:rsid w:val="001F181A"/>
    <w:rsid w:val="001F5245"/>
    <w:rsid w:val="001F6440"/>
    <w:rsid w:val="00203D41"/>
    <w:rsid w:val="0020407B"/>
    <w:rsid w:val="002213C7"/>
    <w:rsid w:val="00232636"/>
    <w:rsid w:val="00232ED5"/>
    <w:rsid w:val="00234D1F"/>
    <w:rsid w:val="00240B58"/>
    <w:rsid w:val="00240D4C"/>
    <w:rsid w:val="00245535"/>
    <w:rsid w:val="00247F94"/>
    <w:rsid w:val="00253B33"/>
    <w:rsid w:val="00266A69"/>
    <w:rsid w:val="002704CA"/>
    <w:rsid w:val="00271A87"/>
    <w:rsid w:val="00275659"/>
    <w:rsid w:val="00284863"/>
    <w:rsid w:val="002858A6"/>
    <w:rsid w:val="00287FC9"/>
    <w:rsid w:val="002A1438"/>
    <w:rsid w:val="002A2D6D"/>
    <w:rsid w:val="002A6DAE"/>
    <w:rsid w:val="002B0307"/>
    <w:rsid w:val="002B53B1"/>
    <w:rsid w:val="002C0C96"/>
    <w:rsid w:val="002C3E4E"/>
    <w:rsid w:val="002C6325"/>
    <w:rsid w:val="002C6F37"/>
    <w:rsid w:val="002D739F"/>
    <w:rsid w:val="002F175C"/>
    <w:rsid w:val="002F5F3D"/>
    <w:rsid w:val="0030129A"/>
    <w:rsid w:val="003063AB"/>
    <w:rsid w:val="00317A89"/>
    <w:rsid w:val="0032081C"/>
    <w:rsid w:val="00323CD9"/>
    <w:rsid w:val="00327DF7"/>
    <w:rsid w:val="003302C2"/>
    <w:rsid w:val="00331382"/>
    <w:rsid w:val="003342DE"/>
    <w:rsid w:val="00340EBD"/>
    <w:rsid w:val="00347FC7"/>
    <w:rsid w:val="00360FC8"/>
    <w:rsid w:val="00363319"/>
    <w:rsid w:val="00365FA1"/>
    <w:rsid w:val="00372F57"/>
    <w:rsid w:val="00376473"/>
    <w:rsid w:val="00377FD2"/>
    <w:rsid w:val="00385490"/>
    <w:rsid w:val="003A2E1A"/>
    <w:rsid w:val="003A7A7D"/>
    <w:rsid w:val="003B571E"/>
    <w:rsid w:val="003C0DEF"/>
    <w:rsid w:val="003D0C83"/>
    <w:rsid w:val="003D1690"/>
    <w:rsid w:val="003D24EE"/>
    <w:rsid w:val="003D423D"/>
    <w:rsid w:val="003D6916"/>
    <w:rsid w:val="003E6120"/>
    <w:rsid w:val="00423789"/>
    <w:rsid w:val="00431350"/>
    <w:rsid w:val="004538A0"/>
    <w:rsid w:val="004575CC"/>
    <w:rsid w:val="00464726"/>
    <w:rsid w:val="00464B76"/>
    <w:rsid w:val="004667F5"/>
    <w:rsid w:val="0048288D"/>
    <w:rsid w:val="00485112"/>
    <w:rsid w:val="004877DB"/>
    <w:rsid w:val="004960C7"/>
    <w:rsid w:val="0049658E"/>
    <w:rsid w:val="00497D01"/>
    <w:rsid w:val="004A59A0"/>
    <w:rsid w:val="004B78B9"/>
    <w:rsid w:val="004C4C1C"/>
    <w:rsid w:val="004C712D"/>
    <w:rsid w:val="004D636F"/>
    <w:rsid w:val="004E7697"/>
    <w:rsid w:val="004F3AFB"/>
    <w:rsid w:val="004F7FED"/>
    <w:rsid w:val="00500FD8"/>
    <w:rsid w:val="00517D6D"/>
    <w:rsid w:val="00524813"/>
    <w:rsid w:val="00537E20"/>
    <w:rsid w:val="00541058"/>
    <w:rsid w:val="005453C6"/>
    <w:rsid w:val="0055264E"/>
    <w:rsid w:val="005572A1"/>
    <w:rsid w:val="00561783"/>
    <w:rsid w:val="0057509C"/>
    <w:rsid w:val="00576119"/>
    <w:rsid w:val="00581C99"/>
    <w:rsid w:val="00590642"/>
    <w:rsid w:val="005B0351"/>
    <w:rsid w:val="005C09EF"/>
    <w:rsid w:val="005F1BEF"/>
    <w:rsid w:val="00601A23"/>
    <w:rsid w:val="00604DEE"/>
    <w:rsid w:val="00607ECB"/>
    <w:rsid w:val="00616F03"/>
    <w:rsid w:val="00617FAB"/>
    <w:rsid w:val="0062014C"/>
    <w:rsid w:val="00624644"/>
    <w:rsid w:val="00626B4F"/>
    <w:rsid w:val="006276C1"/>
    <w:rsid w:val="00641182"/>
    <w:rsid w:val="00662B7F"/>
    <w:rsid w:val="0066682D"/>
    <w:rsid w:val="00672A4C"/>
    <w:rsid w:val="0067760F"/>
    <w:rsid w:val="00682229"/>
    <w:rsid w:val="00682408"/>
    <w:rsid w:val="00682F06"/>
    <w:rsid w:val="00686FA7"/>
    <w:rsid w:val="006958F8"/>
    <w:rsid w:val="00696D8C"/>
    <w:rsid w:val="006B6573"/>
    <w:rsid w:val="006C37B3"/>
    <w:rsid w:val="006D41E3"/>
    <w:rsid w:val="006D47E4"/>
    <w:rsid w:val="006D5D56"/>
    <w:rsid w:val="006E37A2"/>
    <w:rsid w:val="006F14E6"/>
    <w:rsid w:val="006F1CE2"/>
    <w:rsid w:val="006F47EC"/>
    <w:rsid w:val="006F65D9"/>
    <w:rsid w:val="00703A26"/>
    <w:rsid w:val="00703ADE"/>
    <w:rsid w:val="007073F1"/>
    <w:rsid w:val="007119F1"/>
    <w:rsid w:val="00714CBE"/>
    <w:rsid w:val="007270B3"/>
    <w:rsid w:val="007326E6"/>
    <w:rsid w:val="00742F93"/>
    <w:rsid w:val="00744975"/>
    <w:rsid w:val="00753819"/>
    <w:rsid w:val="007571B9"/>
    <w:rsid w:val="0075774D"/>
    <w:rsid w:val="00766EEE"/>
    <w:rsid w:val="007677FD"/>
    <w:rsid w:val="0077278E"/>
    <w:rsid w:val="00774554"/>
    <w:rsid w:val="00776126"/>
    <w:rsid w:val="0077728E"/>
    <w:rsid w:val="0079162C"/>
    <w:rsid w:val="00794D25"/>
    <w:rsid w:val="007963B0"/>
    <w:rsid w:val="007A1570"/>
    <w:rsid w:val="007B47C1"/>
    <w:rsid w:val="007B6C53"/>
    <w:rsid w:val="007B76CD"/>
    <w:rsid w:val="007C1F0F"/>
    <w:rsid w:val="007D1D82"/>
    <w:rsid w:val="007D7C1D"/>
    <w:rsid w:val="007D7EFA"/>
    <w:rsid w:val="007E14D5"/>
    <w:rsid w:val="008157A3"/>
    <w:rsid w:val="00826FC2"/>
    <w:rsid w:val="00827A05"/>
    <w:rsid w:val="00832FC2"/>
    <w:rsid w:val="00850ED7"/>
    <w:rsid w:val="0085250B"/>
    <w:rsid w:val="0086186E"/>
    <w:rsid w:val="0087195D"/>
    <w:rsid w:val="008841B3"/>
    <w:rsid w:val="00887B96"/>
    <w:rsid w:val="008905F1"/>
    <w:rsid w:val="008A2326"/>
    <w:rsid w:val="008B2B13"/>
    <w:rsid w:val="008D17CA"/>
    <w:rsid w:val="008D1DA3"/>
    <w:rsid w:val="008E2C20"/>
    <w:rsid w:val="008F0B71"/>
    <w:rsid w:val="008F4E5A"/>
    <w:rsid w:val="009115D7"/>
    <w:rsid w:val="0091428C"/>
    <w:rsid w:val="009168B5"/>
    <w:rsid w:val="00932878"/>
    <w:rsid w:val="00935BC2"/>
    <w:rsid w:val="00942118"/>
    <w:rsid w:val="00943257"/>
    <w:rsid w:val="009437A4"/>
    <w:rsid w:val="00946E43"/>
    <w:rsid w:val="00950B95"/>
    <w:rsid w:val="00956506"/>
    <w:rsid w:val="00964861"/>
    <w:rsid w:val="00965697"/>
    <w:rsid w:val="00984D10"/>
    <w:rsid w:val="009873F4"/>
    <w:rsid w:val="00992EA3"/>
    <w:rsid w:val="009968FD"/>
    <w:rsid w:val="009B3926"/>
    <w:rsid w:val="009C6764"/>
    <w:rsid w:val="009D0AFF"/>
    <w:rsid w:val="009F1626"/>
    <w:rsid w:val="009F16AD"/>
    <w:rsid w:val="009F30AA"/>
    <w:rsid w:val="00A05BBE"/>
    <w:rsid w:val="00A10BED"/>
    <w:rsid w:val="00A12F01"/>
    <w:rsid w:val="00A14248"/>
    <w:rsid w:val="00A15620"/>
    <w:rsid w:val="00A2191F"/>
    <w:rsid w:val="00A2333F"/>
    <w:rsid w:val="00A25F76"/>
    <w:rsid w:val="00A321F3"/>
    <w:rsid w:val="00A435A3"/>
    <w:rsid w:val="00A4587B"/>
    <w:rsid w:val="00A4795D"/>
    <w:rsid w:val="00A531CE"/>
    <w:rsid w:val="00A55CEF"/>
    <w:rsid w:val="00A61834"/>
    <w:rsid w:val="00A720C7"/>
    <w:rsid w:val="00A72770"/>
    <w:rsid w:val="00A74ED6"/>
    <w:rsid w:val="00A81FF1"/>
    <w:rsid w:val="00AB3BE4"/>
    <w:rsid w:val="00AB5396"/>
    <w:rsid w:val="00AC4732"/>
    <w:rsid w:val="00AD1D60"/>
    <w:rsid w:val="00AD77E2"/>
    <w:rsid w:val="00AE6A92"/>
    <w:rsid w:val="00AF7EFE"/>
    <w:rsid w:val="00B13023"/>
    <w:rsid w:val="00B22900"/>
    <w:rsid w:val="00B232ED"/>
    <w:rsid w:val="00B64216"/>
    <w:rsid w:val="00B66E44"/>
    <w:rsid w:val="00B674D8"/>
    <w:rsid w:val="00B71B8D"/>
    <w:rsid w:val="00B74F4F"/>
    <w:rsid w:val="00B97C8A"/>
    <w:rsid w:val="00BB06BB"/>
    <w:rsid w:val="00BB468D"/>
    <w:rsid w:val="00BC2960"/>
    <w:rsid w:val="00BC3475"/>
    <w:rsid w:val="00BD2E11"/>
    <w:rsid w:val="00BD6D44"/>
    <w:rsid w:val="00BE296B"/>
    <w:rsid w:val="00BE463C"/>
    <w:rsid w:val="00BF1AD5"/>
    <w:rsid w:val="00BF4300"/>
    <w:rsid w:val="00C0404E"/>
    <w:rsid w:val="00C14103"/>
    <w:rsid w:val="00C27669"/>
    <w:rsid w:val="00C40443"/>
    <w:rsid w:val="00C4378B"/>
    <w:rsid w:val="00C50B99"/>
    <w:rsid w:val="00C528C6"/>
    <w:rsid w:val="00C75093"/>
    <w:rsid w:val="00C75CDE"/>
    <w:rsid w:val="00C827FB"/>
    <w:rsid w:val="00C845BB"/>
    <w:rsid w:val="00C920E7"/>
    <w:rsid w:val="00C95975"/>
    <w:rsid w:val="00C9612C"/>
    <w:rsid w:val="00CA46D1"/>
    <w:rsid w:val="00CB5BB9"/>
    <w:rsid w:val="00CB6EDA"/>
    <w:rsid w:val="00CB7B50"/>
    <w:rsid w:val="00CC22B3"/>
    <w:rsid w:val="00CC5026"/>
    <w:rsid w:val="00CD48B3"/>
    <w:rsid w:val="00CF3ECF"/>
    <w:rsid w:val="00CF717D"/>
    <w:rsid w:val="00CF7C80"/>
    <w:rsid w:val="00D022A0"/>
    <w:rsid w:val="00D04E53"/>
    <w:rsid w:val="00D05C1A"/>
    <w:rsid w:val="00D16BC4"/>
    <w:rsid w:val="00D202E8"/>
    <w:rsid w:val="00D20B2A"/>
    <w:rsid w:val="00D24307"/>
    <w:rsid w:val="00D434FE"/>
    <w:rsid w:val="00D4794A"/>
    <w:rsid w:val="00D654E4"/>
    <w:rsid w:val="00D715F9"/>
    <w:rsid w:val="00D82670"/>
    <w:rsid w:val="00D87254"/>
    <w:rsid w:val="00D91881"/>
    <w:rsid w:val="00D935B8"/>
    <w:rsid w:val="00D966BB"/>
    <w:rsid w:val="00DA0B5B"/>
    <w:rsid w:val="00DA396F"/>
    <w:rsid w:val="00DA49CF"/>
    <w:rsid w:val="00DA5691"/>
    <w:rsid w:val="00DA7B0D"/>
    <w:rsid w:val="00DC1359"/>
    <w:rsid w:val="00DC69CE"/>
    <w:rsid w:val="00DD2173"/>
    <w:rsid w:val="00DD6B60"/>
    <w:rsid w:val="00E0675B"/>
    <w:rsid w:val="00E12081"/>
    <w:rsid w:val="00E20FAB"/>
    <w:rsid w:val="00E24F16"/>
    <w:rsid w:val="00E303F5"/>
    <w:rsid w:val="00E3319E"/>
    <w:rsid w:val="00E371A7"/>
    <w:rsid w:val="00E37A23"/>
    <w:rsid w:val="00E422D7"/>
    <w:rsid w:val="00E43438"/>
    <w:rsid w:val="00E479BE"/>
    <w:rsid w:val="00E55891"/>
    <w:rsid w:val="00E73434"/>
    <w:rsid w:val="00E74788"/>
    <w:rsid w:val="00E82981"/>
    <w:rsid w:val="00E834C0"/>
    <w:rsid w:val="00E87B48"/>
    <w:rsid w:val="00EA32B0"/>
    <w:rsid w:val="00EA57BF"/>
    <w:rsid w:val="00EA6953"/>
    <w:rsid w:val="00EB50A3"/>
    <w:rsid w:val="00EC17D6"/>
    <w:rsid w:val="00ED0B6B"/>
    <w:rsid w:val="00ED4027"/>
    <w:rsid w:val="00EE2DD5"/>
    <w:rsid w:val="00F06CB9"/>
    <w:rsid w:val="00F127A0"/>
    <w:rsid w:val="00F15C80"/>
    <w:rsid w:val="00F20C20"/>
    <w:rsid w:val="00F215E8"/>
    <w:rsid w:val="00F3390E"/>
    <w:rsid w:val="00F33915"/>
    <w:rsid w:val="00F3443B"/>
    <w:rsid w:val="00F34705"/>
    <w:rsid w:val="00F35C18"/>
    <w:rsid w:val="00F44AD4"/>
    <w:rsid w:val="00F44D95"/>
    <w:rsid w:val="00F45629"/>
    <w:rsid w:val="00F55159"/>
    <w:rsid w:val="00F55964"/>
    <w:rsid w:val="00F67AA7"/>
    <w:rsid w:val="00F73534"/>
    <w:rsid w:val="00F86F6F"/>
    <w:rsid w:val="00F9385F"/>
    <w:rsid w:val="00F93B43"/>
    <w:rsid w:val="00F94F2B"/>
    <w:rsid w:val="00FB0DE1"/>
    <w:rsid w:val="00FB461A"/>
    <w:rsid w:val="00FC49C8"/>
    <w:rsid w:val="00FC5408"/>
    <w:rsid w:val="00FC64DD"/>
    <w:rsid w:val="00FD1E44"/>
    <w:rsid w:val="00FD709D"/>
    <w:rsid w:val="00FE4204"/>
    <w:rsid w:val="00F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C79BA"/>
  <w15:docId w15:val="{94FF1FB0-8D1A-4742-983D-6D1C2ABA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BE4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D87254"/>
    <w:pPr>
      <w:ind w:left="720"/>
      <w:contextualSpacing/>
    </w:pPr>
  </w:style>
  <w:style w:type="paragraph" w:styleId="Frspaiere">
    <w:name w:val="No Spacing"/>
    <w:uiPriority w:val="99"/>
    <w:qFormat/>
    <w:rsid w:val="0096486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56506"/>
    <w:pPr>
      <w:spacing w:before="100" w:beforeAutospacing="1" w:after="100" w:afterAutospacing="1"/>
    </w:pPr>
    <w:rPr>
      <w:rFonts w:eastAsia="Calibri"/>
    </w:rPr>
  </w:style>
  <w:style w:type="character" w:styleId="Robust">
    <w:name w:val="Strong"/>
    <w:basedOn w:val="Fontdeparagrafimplicit"/>
    <w:uiPriority w:val="99"/>
    <w:qFormat/>
    <w:rsid w:val="00766EEE"/>
    <w:rPr>
      <w:rFonts w:cs="Times New Roman"/>
      <w:b/>
    </w:rPr>
  </w:style>
  <w:style w:type="paragraph" w:styleId="Antet">
    <w:name w:val="header"/>
    <w:basedOn w:val="Normal"/>
    <w:link w:val="Antet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1872E3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semiHidden/>
    <w:rsid w:val="001872E3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1872E3"/>
    <w:rPr>
      <w:rFonts w:ascii="Times New Roman" w:hAnsi="Times New Roman"/>
      <w:sz w:val="24"/>
    </w:rPr>
  </w:style>
  <w:style w:type="character" w:customStyle="1" w:styleId="1">
    <w:name w:val="Заголовок №1_"/>
    <w:link w:val="10"/>
    <w:uiPriority w:val="99"/>
    <w:locked/>
    <w:rsid w:val="00D935B8"/>
    <w:rPr>
      <w:b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D935B8"/>
    <w:pPr>
      <w:widowControl w:val="0"/>
      <w:shd w:val="clear" w:color="auto" w:fill="FFFFFF"/>
      <w:spacing w:line="302" w:lineRule="exact"/>
      <w:jc w:val="both"/>
      <w:outlineLvl w:val="0"/>
    </w:pPr>
    <w:rPr>
      <w:rFonts w:ascii="Calibri" w:eastAsia="Calibri" w:hAnsi="Calibri"/>
      <w:b/>
      <w:sz w:val="20"/>
      <w:szCs w:val="20"/>
    </w:rPr>
  </w:style>
  <w:style w:type="character" w:styleId="Accentuat">
    <w:name w:val="Emphasis"/>
    <w:basedOn w:val="Fontdeparagrafimplicit"/>
    <w:uiPriority w:val="99"/>
    <w:qFormat/>
    <w:locked/>
    <w:rsid w:val="00CC502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5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v63CUZbDGBV7faCMCJrVVtgnUnmRBdcVpodTziVUVhI=</DigestValue>
      </Reference>
      <Reference URI="#CLASSIFICATIONHISTORY">
        <DigestMethod Algorithm="http://www.w3.org/2001/04/xmlenc#sha256"/>
        <DigestValue>st+0SwOnPr4zYoG2iLybqUAbk+BG6uoqF7iMEwWQjNE=</DigestValue>
      </Reference>
    </SignedInfo>
    <SignatureValue>gwBWXoNNNPyqdAhb8yCyn5xYrDLFw0g7mXtjKtTnfcKyPyR57WbTzpI2mXzUO9ANmjFoFm6PMVZEkGNV9gZS5g==</SignatureValue>
    <Object Id="CLASSIFICATIONHISTORY">
      <ArrayOfString xmlns:xsd="http://www.w3.org/2001/XMLSchema" xmlns:xsi="http://www.w3.org/2001/XMLSchema-instance" xmlns="">
        <string>/KoRw1HVRW11UoB0Q0EH+doqWO/4bk/m</string>
      </ArrayOfString>
    </Object>
  </Signatur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b053bfb-2813-4894-b8ed-7ac6cdc17c3c" origin="userSelected">
  <element uid="2b6be98e-2163-4daa-9604-786028aa0e61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lQ2hhNGI2Yy9lYlJMWFc2amxURDM2RFhCZm03ZGxUbDwvZWxoPjxjb25maWc+Q05BUzwvY29uZmlnPjxwb2w+RGVmYXVsdCBQb2xpY3k8L3BvbD48c3VtbWFyeT5VeiBQdWJsaWM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cdB62ohVTjL602U/MKnmC5oAvPrl7cXmGqeGlo59lA0=</DigestValue>
      </Reference>
      <Reference URI="#INFO">
        <DigestMethod Algorithm="http://www.w3.org/2001/04/xmlenc#sha256"/>
        <DigestValue>ja5LULLJjarA4TLx7FEgFy3YKXv+Y9R4OXBrmRSZ7ng=</DigestValue>
      </Reference>
    </SignedInfo>
    <SignatureValue>pdXgUkRvxxHogOyLhomoRlm9pbRg2EtAhR9BfEvsrJuy5PcedERs1lJhD/tlOT1rc8sAw5ca8KWMaPR/N6VYbA==</SignatureValue>
    <Object Id="INFO">
      <ArrayOfString xmlns:xsd="http://www.w3.org/2001/XMLSchema" xmlns:xsi="http://www.w3.org/2001/XMLSchema-instance" xmlns="">
        <string>eCha4b6c/ebRLXW6jlTD36DXBfm7dlTl</string>
      </ArrayOfString>
    </Object>
  </Signature>
</WrappedLabelInfo>
</file>

<file path=customXml/itemProps1.xml><?xml version="1.0" encoding="utf-8"?>
<ds:datastoreItem xmlns:ds="http://schemas.openxmlformats.org/officeDocument/2006/customXml" ds:itemID="{5FDD4F2B-07C7-457F-92F9-631FA3E62C9E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5ED33CA3-69D8-4D95-88D6-8D32EC26C4C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F05D27C-EB37-4B07-9866-877B37800BB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246</Words>
  <Characters>1386</Characters>
  <Application>Microsoft Office Word</Application>
  <DocSecurity>0</DocSecurity>
  <Lines>154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mariana.poghirca</dc:creator>
  <cp:lastModifiedBy>Mariana Mutruc</cp:lastModifiedBy>
  <cp:revision>26</cp:revision>
  <cp:lastPrinted>2020-10-20T07:38:00Z</cp:lastPrinted>
  <dcterms:created xsi:type="dcterms:W3CDTF">2022-01-04T12:05:00Z</dcterms:created>
  <dcterms:modified xsi:type="dcterms:W3CDTF">2026-04-02T12:07:00Z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b36c0795-9c8e-43b8-9531-9cf3c037a34c</vt:lpwstr>
  </property>
  <property fmtid="{D5CDD505-2E9C-101B-9397-08002B2CF9AE}" pid="3" name="bjSaver">
    <vt:lpwstr>NouAJwoBwcI1+Epghaeln7GSsBDBG31j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policy="eb053bfb-2813-4894-b8ed-7ac6cdc17c3c" origin="userSelected" xmlns="http://www.boldonj</vt:lpwstr>
  </property>
  <property fmtid="{D5CDD505-2E9C-101B-9397-08002B2CF9AE}" pid="5" name="bjDocumentLabelXML-0">
    <vt:lpwstr>ames.com/2008/01/sie/internal/label"&gt;&lt;element uid="2b6be98e-2163-4daa-9604-786028aa0e61" value="" /&gt;&lt;/sisl&gt;</vt:lpwstr>
  </property>
  <property fmtid="{D5CDD505-2E9C-101B-9397-08002B2CF9AE}" pid="6" name="bjDocumentSecurityLabel">
    <vt:lpwstr>Uz Public</vt:lpwstr>
  </property>
  <property fmtid="{D5CDD505-2E9C-101B-9397-08002B2CF9AE}" pid="7" name="bjClsUserRVM">
    <vt:lpwstr>[]</vt:lpwstr>
  </property>
  <property fmtid="{D5CDD505-2E9C-101B-9397-08002B2CF9AE}" pid="8" name="bjpmDocIH">
    <vt:lpwstr>ykt93jqyMMttu7rAgKkVMDiugSRxs67M</vt:lpwstr>
  </property>
  <property fmtid="{D5CDD505-2E9C-101B-9397-08002B2CF9AE}" pid="9" name="bjLabelHistoryID">
    <vt:lpwstr>{5FDD4F2B-07C7-457F-92F9-631FA3E62C9E}</vt:lpwstr>
  </property>
</Properties>
</file>